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986B" w14:textId="77777777" w:rsidR="0049005D" w:rsidRPr="00430386" w:rsidRDefault="0049005D" w:rsidP="0049005D">
      <w:pPr>
        <w:rPr>
          <w:rFonts w:ascii="ＭＳ ゴシック" w:eastAsia="ＭＳ ゴシック" w:hAnsi="ＭＳ ゴシック"/>
          <w:b/>
          <w:sz w:val="24"/>
        </w:rPr>
      </w:pPr>
      <w:r w:rsidRPr="00430386">
        <w:rPr>
          <w:rFonts w:ascii="ＭＳ ゴシック" w:eastAsia="ＭＳ ゴシック" w:hAnsi="ＭＳ ゴシック" w:hint="eastAsia"/>
          <w:b/>
          <w:sz w:val="24"/>
        </w:rPr>
        <w:t xml:space="preserve">　別　紙</w:t>
      </w:r>
    </w:p>
    <w:p w14:paraId="5DF6F94A" w14:textId="77777777" w:rsidR="0049005D" w:rsidRPr="00430386" w:rsidRDefault="0049005D" w:rsidP="0049005D">
      <w:pPr>
        <w:wordWrap w:val="0"/>
        <w:ind w:firstLineChars="100" w:firstLine="241"/>
        <w:jc w:val="right"/>
        <w:rPr>
          <w:rFonts w:ascii="ＭＳ ゴシック" w:eastAsia="ＭＳ ゴシック" w:hAnsi="ＭＳ ゴシック"/>
          <w:b/>
          <w:sz w:val="24"/>
        </w:rPr>
      </w:pPr>
      <w:r w:rsidRPr="00430386">
        <w:rPr>
          <w:rFonts w:ascii="ＭＳ ゴシック" w:eastAsia="ＭＳ ゴシック" w:hAnsi="ＭＳ ゴシック" w:hint="eastAsia"/>
          <w:b/>
          <w:sz w:val="24"/>
        </w:rPr>
        <w:t xml:space="preserve">　　年　　月　　日　</w:t>
      </w:r>
    </w:p>
    <w:p w14:paraId="66C68377" w14:textId="77777777" w:rsidR="0049005D" w:rsidRPr="00430386" w:rsidRDefault="0049005D" w:rsidP="0049005D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68AE6889" w14:textId="77777777" w:rsidR="0049005D" w:rsidRPr="00430386" w:rsidRDefault="0049005D" w:rsidP="0049005D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430386">
        <w:rPr>
          <w:rFonts w:ascii="ＭＳ ゴシック" w:eastAsia="ＭＳ ゴシック" w:hAnsi="ＭＳ ゴシック" w:hint="eastAsia"/>
          <w:b/>
          <w:sz w:val="24"/>
        </w:rPr>
        <w:t>新潟県福祉保健部</w:t>
      </w:r>
      <w:r w:rsidRPr="008C4F99">
        <w:rPr>
          <w:rFonts w:ascii="ＭＳ ゴシック" w:eastAsia="ＭＳ ゴシック" w:hAnsi="ＭＳ ゴシック" w:hint="eastAsia"/>
          <w:b/>
          <w:sz w:val="24"/>
        </w:rPr>
        <w:t>健康</w:t>
      </w:r>
      <w:r w:rsidR="00AA1544" w:rsidRPr="008C4F99">
        <w:rPr>
          <w:rFonts w:ascii="ＭＳ ゴシック" w:eastAsia="ＭＳ ゴシック" w:hAnsi="ＭＳ ゴシック" w:hint="eastAsia"/>
          <w:b/>
          <w:sz w:val="24"/>
        </w:rPr>
        <w:t>づくり支援</w:t>
      </w:r>
      <w:r w:rsidRPr="008C4F99">
        <w:rPr>
          <w:rFonts w:ascii="ＭＳ ゴシック" w:eastAsia="ＭＳ ゴシック" w:hAnsi="ＭＳ ゴシック" w:hint="eastAsia"/>
          <w:b/>
          <w:sz w:val="24"/>
        </w:rPr>
        <w:t>課</w:t>
      </w:r>
      <w:r w:rsidRPr="00430386">
        <w:rPr>
          <w:rFonts w:ascii="ＭＳ ゴシック" w:eastAsia="ＭＳ ゴシック" w:hAnsi="ＭＳ ゴシック" w:hint="eastAsia"/>
          <w:b/>
          <w:sz w:val="24"/>
        </w:rPr>
        <w:t>長　様</w:t>
      </w:r>
    </w:p>
    <w:p w14:paraId="05ED36BA" w14:textId="77777777" w:rsidR="0049005D" w:rsidRPr="00430386" w:rsidRDefault="0049005D" w:rsidP="0049005D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785920B5" w14:textId="77777777" w:rsidR="0049005D" w:rsidRPr="00430386" w:rsidRDefault="0049005D" w:rsidP="0049005D">
      <w:pPr>
        <w:ind w:firstLineChars="1692" w:firstLine="4077"/>
        <w:rPr>
          <w:rFonts w:ascii="ＭＳ ゴシック" w:eastAsia="ＭＳ ゴシック" w:hAnsi="ＭＳ ゴシック"/>
          <w:b/>
          <w:sz w:val="24"/>
          <w:u w:val="single"/>
        </w:rPr>
      </w:pPr>
      <w:r w:rsidRPr="00430386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医療機関名： 　　　　　　　　　　　　 　　</w:t>
      </w:r>
    </w:p>
    <w:p w14:paraId="0E48C73A" w14:textId="77777777" w:rsidR="0049005D" w:rsidRPr="00430386" w:rsidRDefault="0049005D" w:rsidP="0049005D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</w:t>
      </w:r>
      <w:r w:rsidRPr="00430386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30386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所 在 地： 　　　　　　　　　　　　 　　　</w:t>
      </w:r>
    </w:p>
    <w:p w14:paraId="190FBF22" w14:textId="77777777" w:rsidR="0049005D" w:rsidRPr="00430386" w:rsidRDefault="0049005D" w:rsidP="0049005D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430386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</w:t>
      </w:r>
      <w:r w:rsidRPr="00430386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電話番号：　 　　　　　　　　　　　 　　　</w:t>
      </w:r>
    </w:p>
    <w:p w14:paraId="0C2444A3" w14:textId="77777777" w:rsidR="0049005D" w:rsidRPr="00430386" w:rsidRDefault="0049005D" w:rsidP="0049005D">
      <w:pPr>
        <w:rPr>
          <w:rFonts w:ascii="ＭＳ ゴシック" w:eastAsia="ＭＳ ゴシック" w:hAnsi="ＭＳ ゴシック"/>
          <w:sz w:val="24"/>
          <w:u w:val="single"/>
        </w:rPr>
      </w:pPr>
      <w:r w:rsidRPr="00430386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30386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代表者氏名： 　　　　　　　　　　　 </w:t>
      </w:r>
      <w:r w:rsidR="005B22A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="005B22A1" w:rsidRPr="00062B37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　　</w:t>
      </w:r>
    </w:p>
    <w:p w14:paraId="6669C70D" w14:textId="77777777" w:rsidR="0049005D" w:rsidRPr="00430386" w:rsidRDefault="0049005D" w:rsidP="004900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3063384" w14:textId="77777777" w:rsidR="0049005D" w:rsidRPr="008C78F1" w:rsidRDefault="0049005D" w:rsidP="002E5A1E">
      <w:pPr>
        <w:ind w:rightChars="-270" w:right="-567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新潟県内</w:t>
      </w:r>
      <w:r w:rsidR="008C4F99">
        <w:rPr>
          <w:rFonts w:ascii="ＭＳ ゴシック" w:eastAsia="ＭＳ ゴシック" w:hAnsi="ＭＳ ゴシック" w:hint="eastAsia"/>
          <w:b/>
          <w:sz w:val="32"/>
          <w:szCs w:val="32"/>
        </w:rPr>
        <w:t>COPD協力医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情報ホームページ掲載</w:t>
      </w:r>
      <w:r w:rsidR="008C4F99">
        <w:rPr>
          <w:rFonts w:ascii="ＭＳ ゴシック" w:eastAsia="ＭＳ ゴシック" w:hAnsi="ＭＳ ゴシック" w:hint="eastAsia"/>
          <w:b/>
          <w:sz w:val="32"/>
          <w:szCs w:val="32"/>
        </w:rPr>
        <w:t>届出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（変更</w:t>
      </w:r>
      <w:r w:rsidR="008C4F99">
        <w:rPr>
          <w:rFonts w:ascii="ＭＳ ゴシック" w:eastAsia="ＭＳ ゴシック" w:hAnsi="ＭＳ ゴシック" w:hint="eastAsia"/>
          <w:b/>
          <w:sz w:val="32"/>
          <w:szCs w:val="32"/>
        </w:rPr>
        <w:t>届出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）書</w:t>
      </w:r>
    </w:p>
    <w:p w14:paraId="1FF2F0C0" w14:textId="77777777" w:rsidR="0049005D" w:rsidRPr="0003602F" w:rsidRDefault="0049005D" w:rsidP="0049005D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61A3323B" w14:textId="77777777" w:rsidR="002E5A1E" w:rsidRDefault="0049005D" w:rsidP="0049005D">
      <w:pPr>
        <w:rPr>
          <w:rFonts w:ascii="ＭＳ ゴシック" w:eastAsia="ＭＳ ゴシック" w:hAnsi="ＭＳ ゴシック"/>
          <w:b/>
          <w:sz w:val="24"/>
        </w:rPr>
      </w:pPr>
      <w:r w:rsidRPr="00480DF2">
        <w:rPr>
          <w:rFonts w:ascii="ＭＳ ゴシック" w:eastAsia="ＭＳ ゴシック" w:hAnsi="ＭＳ ゴシック" w:hint="eastAsia"/>
          <w:b/>
          <w:szCs w:val="22"/>
        </w:rPr>
        <w:t xml:space="preserve">　</w:t>
      </w:r>
      <w:r w:rsidRPr="00430386">
        <w:rPr>
          <w:rFonts w:ascii="ＭＳ ゴシック" w:eastAsia="ＭＳ ゴシック" w:hAnsi="ＭＳ ゴシック" w:hint="eastAsia"/>
          <w:b/>
          <w:sz w:val="24"/>
        </w:rPr>
        <w:t>下記について、</w:t>
      </w:r>
      <w:r w:rsidR="008C4F99">
        <w:rPr>
          <w:rFonts w:ascii="ＭＳ ゴシック" w:eastAsia="ＭＳ ゴシック" w:hAnsi="ＭＳ ゴシック" w:hint="eastAsia"/>
          <w:b/>
          <w:sz w:val="24"/>
        </w:rPr>
        <w:t>要件を満たすことから、</w:t>
      </w:r>
      <w:r w:rsidRPr="00430386">
        <w:rPr>
          <w:rFonts w:ascii="ＭＳ ゴシック" w:eastAsia="ＭＳ ゴシック" w:hAnsi="ＭＳ ゴシック" w:hint="eastAsia"/>
          <w:b/>
          <w:sz w:val="24"/>
        </w:rPr>
        <w:t>新潟県ホームページへ掲載することを</w:t>
      </w:r>
    </w:p>
    <w:p w14:paraId="460AA628" w14:textId="549E8D65" w:rsidR="0049005D" w:rsidRPr="00430386" w:rsidRDefault="0049005D" w:rsidP="0049005D">
      <w:pPr>
        <w:rPr>
          <w:rFonts w:ascii="ＭＳ ゴシック" w:eastAsia="ＭＳ ゴシック" w:hAnsi="ＭＳ ゴシック"/>
          <w:b/>
          <w:sz w:val="24"/>
        </w:rPr>
      </w:pPr>
      <w:r w:rsidRPr="00430386">
        <w:rPr>
          <w:rFonts w:ascii="ＭＳ ゴシック" w:eastAsia="ＭＳ ゴシック" w:hAnsi="ＭＳ ゴシック" w:hint="eastAsia"/>
          <w:b/>
          <w:sz w:val="24"/>
        </w:rPr>
        <w:t xml:space="preserve">( </w:t>
      </w:r>
      <w:r w:rsidR="008C4F99">
        <w:rPr>
          <w:rFonts w:ascii="ＭＳ ゴシック" w:eastAsia="ＭＳ ゴシック" w:hAnsi="ＭＳ ゴシック" w:hint="eastAsia"/>
          <w:b/>
          <w:sz w:val="24"/>
        </w:rPr>
        <w:t>届出</w:t>
      </w:r>
      <w:r w:rsidRPr="00430386">
        <w:rPr>
          <w:rFonts w:ascii="ＭＳ ゴシック" w:eastAsia="ＭＳ ゴシック" w:hAnsi="ＭＳ ゴシック" w:hint="eastAsia"/>
          <w:b/>
          <w:sz w:val="24"/>
        </w:rPr>
        <w:t xml:space="preserve"> ・ 変更</w:t>
      </w:r>
      <w:r w:rsidR="008C4F99">
        <w:rPr>
          <w:rFonts w:ascii="ＭＳ ゴシック" w:eastAsia="ＭＳ ゴシック" w:hAnsi="ＭＳ ゴシック" w:hint="eastAsia"/>
          <w:b/>
          <w:sz w:val="24"/>
        </w:rPr>
        <w:t>届出</w:t>
      </w:r>
      <w:r w:rsidRPr="00430386">
        <w:rPr>
          <w:rFonts w:ascii="ＭＳ ゴシック" w:eastAsia="ＭＳ ゴシック" w:hAnsi="ＭＳ ゴシック" w:hint="eastAsia"/>
          <w:b/>
          <w:sz w:val="24"/>
        </w:rPr>
        <w:t xml:space="preserve"> )します。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560"/>
      </w:tblGrid>
      <w:tr w:rsidR="0049005D" w:rsidRPr="00096A7C" w14:paraId="729DFDDA" w14:textId="77777777" w:rsidTr="008C4F99">
        <w:trPr>
          <w:trHeight w:val="682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95240D" w14:textId="77777777" w:rsidR="0049005D" w:rsidRPr="00096A7C" w:rsidRDefault="0049005D" w:rsidP="00096A7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96A7C">
              <w:rPr>
                <w:rFonts w:ascii="ＭＳ ゴシック" w:eastAsia="ＭＳ ゴシック" w:hAnsi="ＭＳ ゴシック" w:hint="eastAsia"/>
                <w:szCs w:val="22"/>
              </w:rPr>
              <w:t>医療機関名</w:t>
            </w:r>
          </w:p>
        </w:tc>
        <w:tc>
          <w:tcPr>
            <w:tcW w:w="6560" w:type="dxa"/>
            <w:tcBorders>
              <w:top w:val="single" w:sz="12" w:space="0" w:color="auto"/>
              <w:right w:val="single" w:sz="12" w:space="0" w:color="auto"/>
            </w:tcBorders>
          </w:tcPr>
          <w:p w14:paraId="7194C031" w14:textId="77777777" w:rsidR="0049005D" w:rsidRPr="00096A7C" w:rsidRDefault="0049005D" w:rsidP="004900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005D" w:rsidRPr="00096A7C" w14:paraId="485DD882" w14:textId="77777777" w:rsidTr="008C4F99">
        <w:trPr>
          <w:trHeight w:val="671"/>
        </w:trPr>
        <w:tc>
          <w:tcPr>
            <w:tcW w:w="237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2207D52" w14:textId="77777777" w:rsidR="0049005D" w:rsidRPr="00096A7C" w:rsidRDefault="0049005D" w:rsidP="00096A7C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096A7C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所　在　地</w:t>
            </w:r>
          </w:p>
        </w:tc>
        <w:tc>
          <w:tcPr>
            <w:tcW w:w="6560" w:type="dxa"/>
            <w:tcBorders>
              <w:top w:val="single" w:sz="4" w:space="0" w:color="auto"/>
              <w:right w:val="single" w:sz="12" w:space="0" w:color="auto"/>
            </w:tcBorders>
          </w:tcPr>
          <w:p w14:paraId="237486A3" w14:textId="77777777" w:rsidR="0049005D" w:rsidRPr="00096A7C" w:rsidRDefault="0049005D" w:rsidP="004900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005D" w:rsidRPr="00096A7C" w14:paraId="616C979E" w14:textId="77777777" w:rsidTr="008C4F99">
        <w:trPr>
          <w:trHeight w:val="668"/>
        </w:trPr>
        <w:tc>
          <w:tcPr>
            <w:tcW w:w="237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47BD08" w14:textId="77777777" w:rsidR="0049005D" w:rsidRPr="00096A7C" w:rsidRDefault="0049005D" w:rsidP="00096A7C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096A7C">
              <w:rPr>
                <w:rFonts w:ascii="ＭＳ ゴシック" w:eastAsia="ＭＳ ゴシック" w:hAnsi="ＭＳ ゴシック" w:hint="eastAsia"/>
                <w:spacing w:val="61"/>
                <w:kern w:val="0"/>
                <w:szCs w:val="22"/>
                <w:fitText w:val="1205" w:id="-917165824"/>
              </w:rPr>
              <w:t>電話番</w:t>
            </w:r>
            <w:r w:rsidRPr="00096A7C">
              <w:rPr>
                <w:rFonts w:ascii="ＭＳ ゴシック" w:eastAsia="ＭＳ ゴシック" w:hAnsi="ＭＳ ゴシック" w:hint="eastAsia"/>
                <w:kern w:val="0"/>
                <w:szCs w:val="22"/>
                <w:fitText w:val="1205" w:id="-917165824"/>
              </w:rPr>
              <w:t>号</w:t>
            </w:r>
          </w:p>
        </w:tc>
        <w:tc>
          <w:tcPr>
            <w:tcW w:w="6560" w:type="dxa"/>
            <w:tcBorders>
              <w:top w:val="single" w:sz="4" w:space="0" w:color="auto"/>
              <w:right w:val="single" w:sz="12" w:space="0" w:color="auto"/>
            </w:tcBorders>
          </w:tcPr>
          <w:p w14:paraId="022BB287" w14:textId="77777777" w:rsidR="0049005D" w:rsidRPr="00096A7C" w:rsidRDefault="0049005D" w:rsidP="004900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005D" w:rsidRPr="00096A7C" w14:paraId="15613A4A" w14:textId="77777777" w:rsidTr="008C4F99">
        <w:trPr>
          <w:trHeight w:val="664"/>
        </w:trPr>
        <w:tc>
          <w:tcPr>
            <w:tcW w:w="237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01798B" w14:textId="77777777" w:rsidR="0049005D" w:rsidRPr="00096A7C" w:rsidRDefault="008C4F99" w:rsidP="00096A7C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その他参考事項</w:t>
            </w:r>
          </w:p>
        </w:tc>
        <w:tc>
          <w:tcPr>
            <w:tcW w:w="6560" w:type="dxa"/>
            <w:tcBorders>
              <w:top w:val="single" w:sz="4" w:space="0" w:color="auto"/>
              <w:right w:val="single" w:sz="12" w:space="0" w:color="auto"/>
            </w:tcBorders>
          </w:tcPr>
          <w:p w14:paraId="39A09E9E" w14:textId="77777777" w:rsidR="0049005D" w:rsidRDefault="0049005D" w:rsidP="004900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A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</w:t>
            </w:r>
            <w:r w:rsidR="008C4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水曜午後、日曜は休診</w:t>
            </w:r>
          </w:p>
          <w:p w14:paraId="61F1D40F" w14:textId="77777777" w:rsidR="008C4F99" w:rsidRPr="00096A7C" w:rsidRDefault="008C4F99" w:rsidP="004900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E05DF81" w14:textId="77777777" w:rsidR="0049005D" w:rsidRPr="0054182F" w:rsidRDefault="0049005D" w:rsidP="0049005D">
      <w:pPr>
        <w:ind w:left="1100" w:hangingChars="498" w:hanging="1100"/>
        <w:rPr>
          <w:rFonts w:ascii="ＭＳ ゴシック" w:eastAsia="ＭＳ ゴシック" w:hAnsi="ＭＳ ゴシック"/>
          <w:b/>
          <w:sz w:val="22"/>
          <w:szCs w:val="22"/>
          <w:u w:val="wav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p w14:paraId="525C41A9" w14:textId="77777777" w:rsidR="0049005D" w:rsidRDefault="0049005D" w:rsidP="0049005D">
      <w:pPr>
        <w:pStyle w:val="a4"/>
        <w:spacing w:line="214" w:lineRule="exact"/>
      </w:pPr>
    </w:p>
    <w:p w14:paraId="384FDC84" w14:textId="77777777" w:rsidR="008C4F99" w:rsidRPr="008C4F99" w:rsidRDefault="008C4F99" w:rsidP="0049005D">
      <w:pPr>
        <w:pStyle w:val="a4"/>
        <w:spacing w:line="214" w:lineRule="exact"/>
        <w:rPr>
          <w:sz w:val="21"/>
          <w:szCs w:val="21"/>
        </w:rPr>
      </w:pPr>
      <w:r w:rsidRPr="008C4F99">
        <w:rPr>
          <w:rFonts w:hint="eastAsia"/>
          <w:sz w:val="21"/>
          <w:szCs w:val="21"/>
        </w:rPr>
        <w:t>（要件）</w:t>
      </w:r>
    </w:p>
    <w:p w14:paraId="6ACB91E9" w14:textId="77777777" w:rsidR="008C4F99" w:rsidRPr="008C4F99" w:rsidRDefault="008C4F99" w:rsidP="008C4F99">
      <w:pPr>
        <w:ind w:left="420" w:hangingChars="200" w:hanging="420"/>
        <w:jc w:val="left"/>
        <w:rPr>
          <w:szCs w:val="22"/>
        </w:rPr>
      </w:pPr>
      <w:r w:rsidRPr="008C4F99">
        <w:rPr>
          <w:szCs w:val="22"/>
        </w:rPr>
        <w:t>（１）</w:t>
      </w:r>
      <w:r w:rsidRPr="008C4F99">
        <w:rPr>
          <w:szCs w:val="22"/>
        </w:rPr>
        <w:t>COPD</w:t>
      </w:r>
      <w:r w:rsidRPr="008C4F99">
        <w:rPr>
          <w:szCs w:val="22"/>
        </w:rPr>
        <w:t>が疑われる場合、早期発見・早期受診に繋げるため、</w:t>
      </w:r>
      <w:r w:rsidRPr="008C4F99">
        <w:rPr>
          <w:szCs w:val="22"/>
        </w:rPr>
        <w:t>COPD</w:t>
      </w:r>
      <w:r w:rsidRPr="008C4F99">
        <w:rPr>
          <w:szCs w:val="22"/>
        </w:rPr>
        <w:t>の専門治療を担う医療機関等と適切に連携できること</w:t>
      </w:r>
    </w:p>
    <w:p w14:paraId="1EA98F4F" w14:textId="77777777" w:rsidR="008C4F99" w:rsidRPr="008C4F99" w:rsidRDefault="008C4F99" w:rsidP="008C4F99">
      <w:pPr>
        <w:ind w:left="420" w:hangingChars="200" w:hanging="420"/>
        <w:jc w:val="left"/>
        <w:rPr>
          <w:szCs w:val="22"/>
        </w:rPr>
      </w:pPr>
      <w:r w:rsidRPr="008C4F99">
        <w:rPr>
          <w:szCs w:val="22"/>
        </w:rPr>
        <w:t>（２）専門医療機関と連携し、禁煙、感染予防、生活指導等の療養指導を含めた日々の管理が適切に行えること</w:t>
      </w:r>
    </w:p>
    <w:p w14:paraId="69EB8052" w14:textId="77777777" w:rsidR="0049005D" w:rsidRPr="008C4F99" w:rsidRDefault="0049005D" w:rsidP="0049005D"/>
    <w:p w14:paraId="0AA6B397" w14:textId="77777777" w:rsidR="0049005D" w:rsidRPr="00430386" w:rsidRDefault="0049005D" w:rsidP="0049005D">
      <w:pPr>
        <w:rPr>
          <w:sz w:val="24"/>
        </w:rPr>
      </w:pPr>
    </w:p>
    <w:p w14:paraId="38446D9D" w14:textId="77777777" w:rsidR="00C120E6" w:rsidRPr="0049005D" w:rsidRDefault="00C120E6"/>
    <w:sectPr w:rsidR="00C120E6" w:rsidRPr="0049005D" w:rsidSect="0049005D">
      <w:pgSz w:w="11906" w:h="16838" w:code="9"/>
      <w:pgMar w:top="1566" w:right="1418" w:bottom="696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A7FA" w14:textId="77777777" w:rsidR="00EC6373" w:rsidRDefault="00EC6373" w:rsidP="00FB0A51">
      <w:r>
        <w:separator/>
      </w:r>
    </w:p>
  </w:endnote>
  <w:endnote w:type="continuationSeparator" w:id="0">
    <w:p w14:paraId="4309A8F6" w14:textId="77777777" w:rsidR="00EC6373" w:rsidRDefault="00EC6373" w:rsidP="00FB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D84D" w14:textId="77777777" w:rsidR="00EC6373" w:rsidRDefault="00EC6373" w:rsidP="00FB0A51">
      <w:r>
        <w:separator/>
      </w:r>
    </w:p>
  </w:footnote>
  <w:footnote w:type="continuationSeparator" w:id="0">
    <w:p w14:paraId="73048A1B" w14:textId="77777777" w:rsidR="00EC6373" w:rsidRDefault="00EC6373" w:rsidP="00FB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05D"/>
    <w:rsid w:val="00062B37"/>
    <w:rsid w:val="00096A7C"/>
    <w:rsid w:val="001F5F03"/>
    <w:rsid w:val="0028415D"/>
    <w:rsid w:val="002E5A1E"/>
    <w:rsid w:val="00350831"/>
    <w:rsid w:val="003A4118"/>
    <w:rsid w:val="004036DF"/>
    <w:rsid w:val="0049005D"/>
    <w:rsid w:val="004965F2"/>
    <w:rsid w:val="004A5A21"/>
    <w:rsid w:val="005B22A1"/>
    <w:rsid w:val="00691F37"/>
    <w:rsid w:val="006F7A8C"/>
    <w:rsid w:val="008C4F99"/>
    <w:rsid w:val="0095216B"/>
    <w:rsid w:val="00972F26"/>
    <w:rsid w:val="00A41F58"/>
    <w:rsid w:val="00AA1544"/>
    <w:rsid w:val="00AB0929"/>
    <w:rsid w:val="00C120E6"/>
    <w:rsid w:val="00C45FB3"/>
    <w:rsid w:val="00D649F9"/>
    <w:rsid w:val="00E06073"/>
    <w:rsid w:val="00EB31E2"/>
    <w:rsid w:val="00EC6373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1497B"/>
  <w15:chartTrackingRefBased/>
  <w15:docId w15:val="{09A331C3-A7AF-44CE-B8E3-A9FE974E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9005D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Ｐゴシック" w:hAnsi="Times New Roman" w:cs="ＭＳ 明朝"/>
      <w:spacing w:val="-1"/>
      <w:sz w:val="24"/>
      <w:szCs w:val="24"/>
    </w:rPr>
  </w:style>
  <w:style w:type="paragraph" w:styleId="a5">
    <w:name w:val="header"/>
    <w:basedOn w:val="a"/>
    <w:link w:val="a6"/>
    <w:rsid w:val="00FB0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0A51"/>
    <w:rPr>
      <w:kern w:val="2"/>
      <w:sz w:val="21"/>
      <w:szCs w:val="24"/>
    </w:rPr>
  </w:style>
  <w:style w:type="paragraph" w:styleId="a7">
    <w:name w:val="footer"/>
    <w:basedOn w:val="a"/>
    <w:link w:val="a8"/>
    <w:rsid w:val="00FB0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0A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